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6" w:rsidRPr="00372F46" w:rsidRDefault="00372F46" w:rsidP="00372F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372F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0A21BD6" wp14:editId="7612C2E5">
            <wp:simplePos x="0" y="0"/>
            <wp:positionH relativeFrom="page">
              <wp:posOffset>3532278</wp:posOffset>
            </wp:positionH>
            <wp:positionV relativeFrom="paragraph">
              <wp:posOffset>8890</wp:posOffset>
            </wp:positionV>
            <wp:extent cx="693012" cy="628650"/>
            <wp:effectExtent l="0" t="0" r="0" b="0"/>
            <wp:wrapNone/>
            <wp:docPr id="3" name="Рисунок 3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313FB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20" cy="629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F4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  </w:t>
      </w: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</w:t>
      </w:r>
      <w:r w:rsidRPr="00372F4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  СЕЛЬСКОГО ПОСЕЛЕНИЯ</w:t>
      </w:r>
    </w:p>
    <w:p w:rsidR="00372F46" w:rsidRPr="00372F46" w:rsidRDefault="00372F46" w:rsidP="00372F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72F4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БОГОРОДИЦКИЙ  СЕЛЬСОВЕТ</w:t>
      </w:r>
      <w:proofErr w:type="gramEnd"/>
    </w:p>
    <w:p w:rsidR="00372F46" w:rsidRPr="00372F46" w:rsidRDefault="00372F46" w:rsidP="00372F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72F4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  МУНИЦИПАЛЬНОГО</w:t>
      </w:r>
      <w:proofErr w:type="gramEnd"/>
      <w:r w:rsidRPr="00372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372F46" w:rsidRPr="00372F46" w:rsidRDefault="00372F46" w:rsidP="00372F4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ЛИПЕЦКОЙ ОБЛАСТИ</w:t>
      </w: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</w:t>
      </w: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</w:t>
      </w:r>
      <w:proofErr w:type="spell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ж.д.ст.Плавица</w:t>
      </w:r>
      <w:proofErr w:type="spellEnd"/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14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»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мая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r w:rsidRPr="00372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66</w:t>
      </w: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мерах по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обеспечению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безопасности  людей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водных объектах в купальном сезоне 2018года </w:t>
      </w:r>
      <w:r w:rsidRPr="00372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372F46" w:rsidRDefault="00372F46" w:rsidP="00372F4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В целях обеспечения безопасности людей, 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охраны  их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жизни и здоровья  на водных объектах,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купальном сезоне 2018 года , расположенных на территории сельского поселения Богородицкий сельсовет, 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Федеральным законом № 131-ФЗ от 06.10.2003 г.  «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Об  общих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принципах организации местного  самоуправления  в  Российской  Федерации»,  Постановлением Липецкого областного Совета депутатов от 21.06.2007 г. № 305-пс «О Правилах охраны жизни людей на водных объектах Липецкой области», Уставом сельского поселения Богородицкий сельсовет  </w:t>
      </w:r>
      <w:proofErr w:type="spell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Добринского</w:t>
      </w:r>
      <w:proofErr w:type="spell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администрация сельского поселения Богородицкий сельсовет</w:t>
      </w: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</w:t>
      </w:r>
      <w:r w:rsidRPr="00372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 О С Т А Н О В Л Я Е Т: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Определить места 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массового  отдыха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–река Плавица и оборудовать  данное место в соответствии с требованиями  правил охраны  жизни    людей на водных  .</w:t>
      </w:r>
      <w:r w:rsidRPr="00372F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372F46" w:rsidRPr="00372F46" w:rsidRDefault="00372F46" w:rsidP="00372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2.Обеспечить 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и  очистить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дно водного объекта.</w:t>
      </w:r>
    </w:p>
    <w:p w:rsidR="00372F46" w:rsidRPr="00372F46" w:rsidRDefault="00372F46" w:rsidP="00372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Установить 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сроки  купального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сезона  на водоемах  с 01.06.201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01.08.201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372F46" w:rsidRPr="00372F46" w:rsidRDefault="00372F46" w:rsidP="00372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4.Обеспечить  разъяснительную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работу среди населения сельского  по предупреждению   происшествий на водных объектах.</w:t>
      </w:r>
    </w:p>
    <w:p w:rsidR="00372F46" w:rsidRPr="00372F46" w:rsidRDefault="00372F46" w:rsidP="00372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5.Рекомендовать  директору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МБОУ гимназия </w:t>
      </w:r>
      <w:proofErr w:type="spell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им.Героя</w:t>
      </w:r>
      <w:proofErr w:type="spell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Советского Союза </w:t>
      </w: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spell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И.М.Макаренкова</w:t>
      </w:r>
      <w:proofErr w:type="spell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с.Ольговка</w:t>
      </w:r>
      <w:proofErr w:type="spell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( Алисова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Е.В.) провести      информационные уроки  по правилам  поведения на воде.</w:t>
      </w: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5.1. </w:t>
      </w:r>
      <w:proofErr w:type="gramStart"/>
      <w:r w:rsidR="00A07B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частковому  </w:t>
      </w:r>
      <w:proofErr w:type="spellStart"/>
      <w:r w:rsidRPr="00372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Плавицкого</w:t>
      </w:r>
      <w:proofErr w:type="spellEnd"/>
      <w:proofErr w:type="gramEnd"/>
      <w:r w:rsidRPr="0037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ТПП ОМВД по  </w:t>
      </w:r>
      <w:proofErr w:type="spellStart"/>
      <w:r w:rsidRPr="00372F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Pr="0037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372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A07B4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Кабанов Т.А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.)  обеспечить   правопорядок в местах 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массового  отдыха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водоемах сельского   поселения    Богородицкий сельсовет.</w:t>
      </w: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6. Утвердить План мероприятий по обеспечению безопасного отдыха населения на 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водоемах  на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0862FE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(приложение).</w:t>
      </w: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7.Контроль за 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исполнением  настоящего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постановления оставляю за собой.</w:t>
      </w: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сельского поселения</w:t>
      </w: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Богородицкий сельсовет                                              </w:t>
      </w:r>
      <w:proofErr w:type="spellStart"/>
      <w:r w:rsidRPr="00372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А.И.Овчинников</w:t>
      </w:r>
      <w:proofErr w:type="spellEnd"/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</w:p>
    <w:p w:rsidR="00372F46" w:rsidRPr="00372F46" w:rsidRDefault="00372F46" w:rsidP="00372F46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F46" w:rsidRPr="00372F46" w:rsidRDefault="00372F46" w:rsidP="00372F46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72F46" w:rsidRPr="00372F46" w:rsidRDefault="00372F46" w:rsidP="00372F4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2F46" w:rsidRPr="00372F46" w:rsidRDefault="00372F46" w:rsidP="00372F4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</w:t>
      </w:r>
    </w:p>
    <w:p w:rsidR="00372F46" w:rsidRPr="00372F46" w:rsidRDefault="00372F46" w:rsidP="0037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 постановлению администрации                                                                                                                       сельского поселения Богородицкий сельсовет</w:t>
      </w:r>
    </w:p>
    <w:p w:rsidR="00372F46" w:rsidRP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№ </w:t>
      </w:r>
      <w:r w:rsidR="000862FE">
        <w:rPr>
          <w:rFonts w:ascii="Times New Roman" w:eastAsia="Times New Roman" w:hAnsi="Times New Roman" w:cs="Times New Roman"/>
          <w:sz w:val="20"/>
          <w:szCs w:val="20"/>
          <w:lang w:eastAsia="ru-RU"/>
        </w:rPr>
        <w:t>66</w:t>
      </w: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="000862FE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0862F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</w:t>
      </w: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0862FE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    </w:t>
      </w:r>
    </w:p>
    <w:p w:rsidR="00372F46" w:rsidRP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372F46" w:rsidRPr="00372F46" w:rsidRDefault="00372F46" w:rsidP="00372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2F46" w:rsidRPr="00372F46" w:rsidRDefault="00372F46" w:rsidP="00372F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</w:t>
      </w:r>
    </w:p>
    <w:p w:rsidR="00372F46" w:rsidRP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мероприятий </w:t>
      </w:r>
      <w:r w:rsidRPr="00372F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обеспечению безопасного отдыха населения сельского поселения Богородицкий </w:t>
      </w:r>
      <w:proofErr w:type="gramStart"/>
      <w:r w:rsidRPr="00372F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сельсовет  на</w:t>
      </w:r>
      <w:proofErr w:type="gramEnd"/>
      <w:r w:rsidRPr="00372F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водоемах на 201</w:t>
      </w:r>
      <w:r w:rsidR="000862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bookmarkStart w:id="0" w:name="_GoBack"/>
      <w:bookmarkEnd w:id="0"/>
      <w:r w:rsidRPr="00372F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год.</w:t>
      </w:r>
    </w:p>
    <w:p w:rsidR="00372F46" w:rsidRP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5944"/>
        <w:gridCol w:w="1441"/>
        <w:gridCol w:w="2185"/>
      </w:tblGrid>
      <w:tr w:rsidR="00372F46" w:rsidRPr="00372F46" w:rsidTr="00372F46">
        <w:trPr>
          <w:trHeight w:val="414"/>
          <w:tblHeader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выполнения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Ответственные 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за выполнение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F46" w:rsidRPr="00372F46" w:rsidTr="00372F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08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Разработать  план</w:t>
            </w:r>
            <w:proofErr w:type="gramEnd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по обеспечению безопасности людей на водоемах в 201</w:t>
            </w:r>
            <w:r w:rsidR="000862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 году, включающие мероприятия по подготовке мест отдыха населения на воде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0862FE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сельского поселения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F46" w:rsidRPr="00372F46" w:rsidTr="00372F46">
        <w:trPr>
          <w:trHeight w:val="87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Определить места, используемые для массового </w:t>
            </w:r>
            <w:proofErr w:type="gramStart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отдыха  на</w:t>
            </w:r>
            <w:proofErr w:type="gramEnd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 водоемах.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0862FE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сельского поселения</w:t>
            </w:r>
          </w:p>
        </w:tc>
      </w:tr>
      <w:tr w:rsidR="00372F46" w:rsidRPr="00372F46" w:rsidTr="00372F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Осуществить благоустройство и подготовку мест массового отдыха к купальному сезону, согласно </w:t>
            </w:r>
            <w:proofErr w:type="gramStart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требованиям  Правил</w:t>
            </w:r>
            <w:proofErr w:type="gramEnd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 охраны жизни людей на водных объектах Липецкой области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до 25 мая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сельского поселения</w:t>
            </w:r>
          </w:p>
        </w:tc>
      </w:tr>
      <w:tr w:rsidR="00372F46" w:rsidRPr="00372F46" w:rsidTr="00372F46">
        <w:trPr>
          <w:trHeight w:val="7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Изготовить и выставить на необорудованных водоемах информационные знаки о запрете купания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до 25 мая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F46" w:rsidRPr="00372F46" w:rsidTr="00372F46">
        <w:trPr>
          <w:trHeight w:val="10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Оборудовать средствами наглядной агитации по правилам поведения и мерам безопасности на воде места купания и пляжи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до 25 мая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F46" w:rsidRPr="00372F46" w:rsidTr="00372F46">
        <w:trPr>
          <w:trHeight w:val="84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техническое освидетельствование, водолазное обследование и анализ качества воды водоемов в местах массового отдыха на предмет соответствия предъявляемым требованиям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до 30 мая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сельского поселения,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F46" w:rsidRPr="00372F46" w:rsidTr="00372F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Обеспечить систематическое информирование населения по профилактике несчастных случаев на водных объектах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в период 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купального сезона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МАУ «Редакция   </w:t>
            </w:r>
            <w:proofErr w:type="gramStart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газеты  «</w:t>
            </w:r>
            <w:proofErr w:type="spellStart"/>
            <w:proofErr w:type="gramEnd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Добринские</w:t>
            </w:r>
            <w:proofErr w:type="spellEnd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 вести», глава администрации сельского </w:t>
            </w:r>
            <w:proofErr w:type="spellStart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поселенния</w:t>
            </w:r>
            <w:proofErr w:type="spellEnd"/>
          </w:p>
        </w:tc>
      </w:tr>
    </w:tbl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noProof/>
          <w:sz w:val="28"/>
          <w:szCs w:val="24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38100</wp:posOffset>
            </wp:positionV>
            <wp:extent cx="882015" cy="800100"/>
            <wp:effectExtent l="0" t="0" r="0" b="0"/>
            <wp:wrapNone/>
            <wp:docPr id="5" name="Рисунок 5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F4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                                                                       </w:t>
      </w:r>
    </w:p>
    <w:p w:rsidR="00372F46" w:rsidRPr="00372F46" w:rsidRDefault="00372F46" w:rsidP="00372F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  </w:t>
      </w: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</w:t>
      </w:r>
      <w:r w:rsidRPr="00372F4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  СЕЛЬСКОГО ПОСЕЛЕНИЯ</w:t>
      </w:r>
    </w:p>
    <w:p w:rsidR="00372F46" w:rsidRPr="00372F46" w:rsidRDefault="00372F46" w:rsidP="00372F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72F4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БОГОРОДИЦКИЙ  СЕЛЬСОВЕТ</w:t>
      </w:r>
      <w:proofErr w:type="gramEnd"/>
    </w:p>
    <w:p w:rsidR="00372F46" w:rsidRPr="00372F46" w:rsidRDefault="00372F46" w:rsidP="00372F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72F4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  МУНИЦИПАЛЬНОГО</w:t>
      </w:r>
      <w:proofErr w:type="gramEnd"/>
      <w:r w:rsidRPr="00372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372F46" w:rsidRPr="00372F46" w:rsidRDefault="00372F46" w:rsidP="00372F4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ЛИПЕЦКОЙ ОБЛАСТИ</w:t>
      </w: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</w:t>
      </w: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</w:t>
      </w:r>
      <w:proofErr w:type="spell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ж.д.ст.Плавица</w:t>
      </w:r>
      <w:proofErr w:type="spellEnd"/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23 »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апреля   2017г.</w:t>
      </w:r>
      <w:r w:rsidRPr="00372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№   114</w:t>
      </w: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мерах по предотвращению </w:t>
      </w:r>
      <w:proofErr w:type="gramStart"/>
      <w:r w:rsidRPr="00372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несчастных  случаев</w:t>
      </w:r>
      <w:proofErr w:type="gramEnd"/>
      <w:r w:rsidRPr="00372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водных</w:t>
      </w:r>
    </w:p>
    <w:p w:rsidR="00372F46" w:rsidRP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объектах в весенне-летний период 2017 года</w:t>
      </w:r>
    </w:p>
    <w:p w:rsidR="00372F46" w:rsidRP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В целях обеспечения безопасности людей, 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охраны  их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жизни и здоровья  на водных объектах, расположенных на территории сельского поселения Богородицкий сельсовет  </w:t>
      </w:r>
      <w:proofErr w:type="spell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Добринского</w:t>
      </w:r>
      <w:proofErr w:type="spell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района, руководствуясь Федеральным законом № 131-ФЗ от 06.10.2003 г.  «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Об  общих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принципах организации местного  самоуправления  в  Российской  Федерации»,  Постановлением Липецкого областного Совета депутатов от 21.06.2007 г. № 305-пс «О Правилах охраны жизни людей на водных объектах Липецкой области», Уставом сельского поселения Богородицкий сельсовет  </w:t>
      </w:r>
      <w:proofErr w:type="spell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Добринского</w:t>
      </w:r>
      <w:proofErr w:type="spell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администрация сельского поселения Богородицкий сельсовет</w:t>
      </w: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</w:t>
      </w:r>
      <w:r w:rsidRPr="00372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 О С Т А Н О В Л Я Е Т: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Определить места 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массового  отдыха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–река Плавица и оборудовать  данное </w:t>
      </w:r>
      <w:proofErr w:type="spell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местно</w:t>
      </w:r>
      <w:proofErr w:type="spell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требованиями  правил охраны  жизни    людей на водных  .</w:t>
      </w:r>
      <w:r w:rsidRPr="00372F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372F46" w:rsidRPr="00372F46" w:rsidRDefault="00372F46" w:rsidP="00372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2.Обеспечить 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и  очистить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дно водного объекта.</w:t>
      </w:r>
    </w:p>
    <w:p w:rsidR="00372F46" w:rsidRPr="00372F46" w:rsidRDefault="00372F46" w:rsidP="00372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Установить 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сроки  купального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сезона  на водоемах  с 01.06.2017 по 01.08.2017 года.</w:t>
      </w:r>
    </w:p>
    <w:p w:rsidR="00372F46" w:rsidRPr="00372F46" w:rsidRDefault="00372F46" w:rsidP="00372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4.Обеспечить  разъяснительную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работу среди населения сельского  по предупреждению   происшествий на водных объектах.</w:t>
      </w:r>
    </w:p>
    <w:p w:rsidR="00372F46" w:rsidRPr="00372F46" w:rsidRDefault="00372F46" w:rsidP="00372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5.Рекомендовать  директору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МБОУ гимназия </w:t>
      </w:r>
      <w:proofErr w:type="spell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им.Героя</w:t>
      </w:r>
      <w:proofErr w:type="spell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Советского Союза </w:t>
      </w: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spell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И.М.Макаренкова</w:t>
      </w:r>
      <w:proofErr w:type="spell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с.Ольговка</w:t>
      </w:r>
      <w:proofErr w:type="spell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( Алисова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Е.В.) провести      информационные уроки  по правилам  поведения на воде.</w:t>
      </w: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5.1.Старшему </w:t>
      </w:r>
      <w:proofErr w:type="gramStart"/>
      <w:r w:rsidRPr="0037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участковому  </w:t>
      </w:r>
      <w:proofErr w:type="spellStart"/>
      <w:r w:rsidRPr="00372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Плавицкого</w:t>
      </w:r>
      <w:proofErr w:type="spellEnd"/>
      <w:proofErr w:type="gramEnd"/>
      <w:r w:rsidRPr="0037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ТПП ОМВД по  </w:t>
      </w:r>
      <w:proofErr w:type="spellStart"/>
      <w:r w:rsidRPr="00372F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Pr="0037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372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(Дорофеев С.И.)  обеспечить   правопорядок в местах 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массового  отдыха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водоемах сельского   поселения    Богородицкий сельсовет.</w:t>
      </w: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6. Утвердить План мероприятий по обеспечению безопасного отдыха населения на 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водоемах  на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2017 год (приложение).</w:t>
      </w: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7.Контроль за 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исполнением  настоящего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постановления оставляю за собой.</w:t>
      </w: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сельского поселения</w:t>
      </w: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Богородицкий сельсовет                                              </w:t>
      </w:r>
      <w:proofErr w:type="spellStart"/>
      <w:r w:rsidRPr="00372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А.И.Овчинников</w:t>
      </w:r>
      <w:proofErr w:type="spellEnd"/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72F46" w:rsidRPr="00372F46" w:rsidRDefault="00372F46" w:rsidP="00372F46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F46" w:rsidRPr="00372F46" w:rsidRDefault="00372F46" w:rsidP="00372F46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72F46" w:rsidRPr="00372F46" w:rsidRDefault="00372F46" w:rsidP="00372F4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2F46" w:rsidRPr="00372F46" w:rsidRDefault="00372F46" w:rsidP="00372F4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</w:t>
      </w:r>
    </w:p>
    <w:p w:rsidR="00372F46" w:rsidRPr="00372F46" w:rsidRDefault="00372F46" w:rsidP="0037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 постановлению администрации                                                                                                                       сельского поселения Богородицкий сельсовет</w:t>
      </w:r>
    </w:p>
    <w:p w:rsidR="00372F46" w:rsidRP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№ 115  </w:t>
      </w:r>
      <w:proofErr w:type="gramStart"/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23» апреля 2017года     </w:t>
      </w:r>
    </w:p>
    <w:p w:rsidR="00372F46" w:rsidRP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372F46" w:rsidRPr="00372F46" w:rsidRDefault="00372F46" w:rsidP="00372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2F46" w:rsidRPr="00372F46" w:rsidRDefault="00372F46" w:rsidP="00372F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</w:t>
      </w:r>
    </w:p>
    <w:p w:rsidR="00372F46" w:rsidRP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мероприятий </w:t>
      </w:r>
      <w:r w:rsidRPr="00372F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обеспечению безопасного отдыха населения сельского поселения Богородицкий </w:t>
      </w:r>
      <w:proofErr w:type="gramStart"/>
      <w:r w:rsidRPr="00372F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сельсовет  на</w:t>
      </w:r>
      <w:proofErr w:type="gramEnd"/>
      <w:r w:rsidRPr="00372F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водоемах на 2017 год.</w:t>
      </w:r>
    </w:p>
    <w:p w:rsidR="00372F46" w:rsidRP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5940"/>
        <w:gridCol w:w="1440"/>
        <w:gridCol w:w="2183"/>
      </w:tblGrid>
      <w:tr w:rsidR="00372F46" w:rsidRPr="00372F46" w:rsidTr="00B64088">
        <w:tblPrEx>
          <w:tblCellMar>
            <w:top w:w="0" w:type="dxa"/>
            <w:bottom w:w="0" w:type="dxa"/>
          </w:tblCellMar>
        </w:tblPrEx>
        <w:trPr>
          <w:trHeight w:val="414"/>
          <w:tblHeader/>
        </w:trPr>
        <w:tc>
          <w:tcPr>
            <w:tcW w:w="36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940" w:type="dxa"/>
            <w:vAlign w:val="center"/>
          </w:tcPr>
          <w:p w:rsidR="00372F46" w:rsidRPr="00372F46" w:rsidRDefault="00372F46" w:rsidP="00372F46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440" w:type="dxa"/>
            <w:vAlign w:val="center"/>
          </w:tcPr>
          <w:p w:rsidR="00372F46" w:rsidRPr="00372F46" w:rsidRDefault="00372F46" w:rsidP="00372F46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выполнения</w:t>
            </w:r>
          </w:p>
        </w:tc>
        <w:tc>
          <w:tcPr>
            <w:tcW w:w="2183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Ответственные 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за выполнение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F46" w:rsidRPr="00372F46" w:rsidTr="00B64088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Разработать  план</w:t>
            </w:r>
            <w:proofErr w:type="gramEnd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по обеспечению безопасности людей на водоемах в 2017 году, включающие мероприятия по подготовке мест отдыха населения на воде </w:t>
            </w:r>
          </w:p>
        </w:tc>
        <w:tc>
          <w:tcPr>
            <w:tcW w:w="144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83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сельского поселения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F46" w:rsidRPr="00372F46" w:rsidTr="00B64088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36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Определить места, используемые для массового </w:t>
            </w:r>
            <w:proofErr w:type="gramStart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отдыха  на</w:t>
            </w:r>
            <w:proofErr w:type="gramEnd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 водоемах.</w:t>
            </w:r>
          </w:p>
        </w:tc>
        <w:tc>
          <w:tcPr>
            <w:tcW w:w="144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83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сельского поселения</w:t>
            </w:r>
          </w:p>
        </w:tc>
      </w:tr>
      <w:tr w:rsidR="00372F46" w:rsidRPr="00372F46" w:rsidTr="00B64088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4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Осуществить благоустройство и подготовку мест массового отдыха к купальному сезону, согласно </w:t>
            </w:r>
            <w:proofErr w:type="gramStart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требованиям  Правил</w:t>
            </w:r>
            <w:proofErr w:type="gramEnd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 охраны жизни людей на водных объектах Липецкой области </w:t>
            </w:r>
          </w:p>
        </w:tc>
        <w:tc>
          <w:tcPr>
            <w:tcW w:w="144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до 25 мая</w:t>
            </w:r>
          </w:p>
        </w:tc>
        <w:tc>
          <w:tcPr>
            <w:tcW w:w="2183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сельского поселения</w:t>
            </w:r>
          </w:p>
        </w:tc>
      </w:tr>
      <w:tr w:rsidR="00372F46" w:rsidRPr="00372F46" w:rsidTr="00B64088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36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4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Изготовить и выставить на необорудованных водоемах информационные знаки о запрете купания</w:t>
            </w:r>
          </w:p>
        </w:tc>
        <w:tc>
          <w:tcPr>
            <w:tcW w:w="144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до 25 мая</w:t>
            </w:r>
          </w:p>
        </w:tc>
        <w:tc>
          <w:tcPr>
            <w:tcW w:w="2183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F46" w:rsidRPr="00372F46" w:rsidTr="00B64088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36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4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Оборудовать средствами наглядной агитации по правилам поведения и мерам безопасности на воде места купания и пляжи</w:t>
            </w:r>
          </w:p>
        </w:tc>
        <w:tc>
          <w:tcPr>
            <w:tcW w:w="144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до 25 мая</w:t>
            </w:r>
          </w:p>
        </w:tc>
        <w:tc>
          <w:tcPr>
            <w:tcW w:w="2183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F46" w:rsidRPr="00372F46" w:rsidTr="00B64088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36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4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техническое освидетельствование, водолазное обследование и анализ качества воды водоемов в местах массового отдыха на предмет соответствия предъявляемым требованиям </w:t>
            </w:r>
          </w:p>
        </w:tc>
        <w:tc>
          <w:tcPr>
            <w:tcW w:w="144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до 30 мая</w:t>
            </w:r>
          </w:p>
        </w:tc>
        <w:tc>
          <w:tcPr>
            <w:tcW w:w="2183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сельского поселения,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F46" w:rsidRPr="00372F46" w:rsidTr="00B64088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4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Обеспечить систематическое информирование населения по профилактике несчастных случаев на водных объектах</w:t>
            </w:r>
          </w:p>
        </w:tc>
        <w:tc>
          <w:tcPr>
            <w:tcW w:w="144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в период 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купального сезона</w:t>
            </w:r>
          </w:p>
        </w:tc>
        <w:tc>
          <w:tcPr>
            <w:tcW w:w="2183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МАУ «Редакция   </w:t>
            </w:r>
            <w:proofErr w:type="gramStart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газеты  «</w:t>
            </w:r>
            <w:proofErr w:type="spellStart"/>
            <w:proofErr w:type="gramEnd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Добринские</w:t>
            </w:r>
            <w:proofErr w:type="spellEnd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 вести», глава </w:t>
            </w: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администрации сельского </w:t>
            </w:r>
            <w:proofErr w:type="spellStart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поселенния</w:t>
            </w:r>
            <w:proofErr w:type="spellEnd"/>
          </w:p>
        </w:tc>
      </w:tr>
    </w:tbl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372F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63961D3" wp14:editId="00F6494B">
            <wp:simplePos x="0" y="0"/>
            <wp:positionH relativeFrom="column">
              <wp:posOffset>2253615</wp:posOffset>
            </wp:positionH>
            <wp:positionV relativeFrom="paragraph">
              <wp:posOffset>38100</wp:posOffset>
            </wp:positionV>
            <wp:extent cx="882015" cy="800100"/>
            <wp:effectExtent l="0" t="0" r="0" b="0"/>
            <wp:wrapNone/>
            <wp:docPr id="4" name="Рисунок 4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F4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                                                                       </w:t>
      </w:r>
    </w:p>
    <w:p w:rsidR="00372F46" w:rsidRPr="00372F46" w:rsidRDefault="00372F46" w:rsidP="00372F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  </w:t>
      </w: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</w:t>
      </w:r>
      <w:r w:rsidRPr="00372F4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  СЕЛЬСКОГО ПОСЕЛЕНИЯ</w:t>
      </w:r>
    </w:p>
    <w:p w:rsidR="00372F46" w:rsidRPr="00372F46" w:rsidRDefault="00372F46" w:rsidP="00372F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72F4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БОГОРОДИЦКИЙ  СЕЛЬСОВЕТ</w:t>
      </w:r>
      <w:proofErr w:type="gramEnd"/>
    </w:p>
    <w:p w:rsidR="00372F46" w:rsidRPr="00372F46" w:rsidRDefault="00372F46" w:rsidP="00372F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72F4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  МУНИЦИПАЛЬНОГО</w:t>
      </w:r>
      <w:proofErr w:type="gramEnd"/>
      <w:r w:rsidRPr="00372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372F46" w:rsidRPr="00372F46" w:rsidRDefault="00372F46" w:rsidP="00372F4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ЛИПЕЦКОЙ ОБЛАСТИ</w:t>
      </w: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</w:t>
      </w: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</w:t>
      </w:r>
      <w:proofErr w:type="spell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ж.д.ст.Плавица</w:t>
      </w:r>
      <w:proofErr w:type="spellEnd"/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05.06. 2017                                                                                              №   144</w:t>
      </w: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запрете купания </w:t>
      </w:r>
      <w:proofErr w:type="gramStart"/>
      <w:r w:rsidRPr="00372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 </w:t>
      </w:r>
      <w:r w:rsidRPr="00372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местах</w:t>
      </w:r>
      <w:proofErr w:type="gramEnd"/>
      <w:r w:rsidRPr="00372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массового  отдыха                                                                  на территории сельского поселения Богородицкий сельсовет</w:t>
      </w:r>
    </w:p>
    <w:p w:rsidR="00372F46" w:rsidRPr="00372F46" w:rsidRDefault="00372F46" w:rsidP="00372F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п. 26 ст. 14 Федерального закона от 06.10.2003 г. № 131-ФЗ «Об общих принципах организации местного самоуправления в Российской Федерации», п. 3 ст. 27 Водного Кодекса Российской Федерации, с целью обеспечения охраны жизни и здоровья людей в связи с неудовлетворительным состоянием воды водных объектов, находящихся на </w:t>
      </w:r>
      <w:r w:rsidRPr="00372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сельского поселения, администрация сельского поселения Богородицкий сельсовет</w:t>
      </w:r>
    </w:p>
    <w:p w:rsidR="00372F46" w:rsidRPr="00372F46" w:rsidRDefault="00372F46" w:rsidP="00372F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</w:p>
    <w:p w:rsidR="00372F46" w:rsidRPr="00372F46" w:rsidRDefault="00372F46" w:rsidP="0037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Запретить купание граждан </w:t>
      </w:r>
      <w:proofErr w:type="gramStart"/>
      <w:r w:rsidRPr="00372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местах</w:t>
      </w:r>
      <w:proofErr w:type="gramEnd"/>
      <w:r w:rsidRPr="0037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массового  отдыха –река Плавица в связи с неудовлетворительным состоянием воды водного  объекта с 06.07.2017 года .</w:t>
      </w:r>
    </w:p>
    <w:p w:rsidR="006E2AE2" w:rsidRDefault="00372F46" w:rsidP="00372F46">
      <w:r w:rsidRPr="00372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Принять меры по информированию населения о запрете купания населения</w:t>
      </w:r>
    </w:p>
    <w:sectPr w:rsidR="006E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46"/>
    <w:rsid w:val="000862FE"/>
    <w:rsid w:val="00372F46"/>
    <w:rsid w:val="006E2AE2"/>
    <w:rsid w:val="00A0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88E2C-A72E-48F9-95C2-B5F7993F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2018-05-15T07:02:00Z</cp:lastPrinted>
  <dcterms:created xsi:type="dcterms:W3CDTF">2018-05-15T06:38:00Z</dcterms:created>
  <dcterms:modified xsi:type="dcterms:W3CDTF">2018-05-15T07:04:00Z</dcterms:modified>
</cp:coreProperties>
</file>